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D7" w:rsidRDefault="004811D7" w:rsidP="00DC0E7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811D7" w:rsidRDefault="004811D7" w:rsidP="008231FA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4811D7" w:rsidRDefault="004811D7" w:rsidP="00DC0E7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27AF7" w:rsidRPr="008231FA" w:rsidRDefault="00C864B1" w:rsidP="00DC0E7F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Bella’s Dinner</w:t>
      </w:r>
    </w:p>
    <w:p w:rsidR="00DC0E7F" w:rsidRPr="00ED59C4" w:rsidRDefault="00DC0E7F" w:rsidP="00DC0E7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D59C4">
        <w:rPr>
          <w:rFonts w:ascii="Arial" w:hAnsi="Arial" w:cs="Arial"/>
          <w:b/>
          <w:sz w:val="32"/>
          <w:szCs w:val="32"/>
        </w:rPr>
        <w:t>by</w:t>
      </w:r>
      <w:proofErr w:type="gramEnd"/>
      <w:r w:rsidRPr="00ED59C4">
        <w:rPr>
          <w:rFonts w:ascii="Arial" w:hAnsi="Arial" w:cs="Arial"/>
          <w:b/>
          <w:sz w:val="32"/>
          <w:szCs w:val="32"/>
        </w:rPr>
        <w:t xml:space="preserve"> </w:t>
      </w:r>
      <w:r w:rsidR="00C864B1">
        <w:rPr>
          <w:rFonts w:ascii="Arial" w:hAnsi="Arial" w:cs="Arial"/>
          <w:b/>
          <w:sz w:val="32"/>
          <w:szCs w:val="32"/>
        </w:rPr>
        <w:t>Michele Dufresne</w:t>
      </w:r>
      <w:r w:rsidRPr="00ED59C4">
        <w:rPr>
          <w:rFonts w:ascii="Arial" w:hAnsi="Arial" w:cs="Arial"/>
          <w:b/>
          <w:sz w:val="32"/>
          <w:szCs w:val="32"/>
        </w:rPr>
        <w:t xml:space="preserve">, </w:t>
      </w:r>
      <w:r w:rsidR="00C864B1">
        <w:rPr>
          <w:rFonts w:ascii="Arial" w:hAnsi="Arial" w:cs="Arial"/>
          <w:b/>
          <w:sz w:val="32"/>
          <w:szCs w:val="32"/>
        </w:rPr>
        <w:t>Photographs by Heather Rush</w:t>
      </w:r>
    </w:p>
    <w:p w:rsidR="00836A15" w:rsidRPr="00ED59C4" w:rsidRDefault="00C864B1" w:rsidP="00836A1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Pioneer Valley Books</w:t>
      </w:r>
      <w:r w:rsidR="00836A15">
        <w:rPr>
          <w:rFonts w:ascii="Arial" w:hAnsi="Arial" w:cs="Arial"/>
          <w:b/>
          <w:sz w:val="32"/>
          <w:szCs w:val="32"/>
        </w:rPr>
        <w:t xml:space="preserve"> – </w:t>
      </w:r>
      <w:hyperlink r:id="rId5" w:history="1">
        <w:r w:rsidR="00836A15" w:rsidRPr="0054615F">
          <w:rPr>
            <w:rStyle w:val="Hyperlink"/>
            <w:rFonts w:ascii="Arial" w:hAnsi="Arial" w:cs="Arial"/>
            <w:b/>
            <w:sz w:val="32"/>
            <w:szCs w:val="32"/>
          </w:rPr>
          <w:t>www.pioneervalleybooks.com</w:t>
        </w:r>
      </w:hyperlink>
    </w:p>
    <w:p w:rsidR="00ED59C4" w:rsidRPr="00ED59C4" w:rsidRDefault="00C864B1" w:rsidP="00DC0E7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Reading Recovery</w:t>
      </w:r>
      <w:r w:rsidR="008231FA" w:rsidRPr="00ED59C4">
        <w:rPr>
          <w:rFonts w:ascii="Arial" w:hAnsi="Arial" w:cs="Arial"/>
          <w:b/>
          <w:sz w:val="32"/>
          <w:szCs w:val="32"/>
        </w:rPr>
        <w:t xml:space="preserve"> </w:t>
      </w:r>
      <w:r w:rsidR="00DC0E7F" w:rsidRPr="00ED59C4">
        <w:rPr>
          <w:rFonts w:ascii="Arial" w:hAnsi="Arial" w:cs="Arial"/>
          <w:b/>
          <w:sz w:val="32"/>
          <w:szCs w:val="32"/>
        </w:rPr>
        <w:t xml:space="preserve">Text </w:t>
      </w:r>
      <w:r w:rsidR="00ED59C4" w:rsidRPr="00ED59C4">
        <w:rPr>
          <w:rFonts w:ascii="Arial" w:hAnsi="Arial" w:cs="Arial"/>
          <w:b/>
          <w:sz w:val="32"/>
          <w:szCs w:val="32"/>
        </w:rPr>
        <w:t>Level 4 (</w:t>
      </w:r>
      <w:r w:rsidR="0046640A">
        <w:rPr>
          <w:rFonts w:ascii="Arial" w:hAnsi="Arial" w:cs="Arial"/>
          <w:b/>
          <w:sz w:val="32"/>
          <w:szCs w:val="32"/>
        </w:rPr>
        <w:t>64</w:t>
      </w:r>
      <w:bookmarkStart w:id="0" w:name="_GoBack"/>
      <w:bookmarkEnd w:id="0"/>
      <w:r w:rsidR="00ED59C4" w:rsidRPr="00ED59C4">
        <w:rPr>
          <w:rFonts w:ascii="Arial" w:hAnsi="Arial" w:cs="Arial"/>
          <w:b/>
          <w:sz w:val="32"/>
          <w:szCs w:val="32"/>
        </w:rPr>
        <w:t xml:space="preserve"> words)</w:t>
      </w:r>
    </w:p>
    <w:p w:rsidR="00DC0E7F" w:rsidRPr="00DC0E7F" w:rsidRDefault="00DC0E7F" w:rsidP="00DC0E7F"/>
    <w:tbl>
      <w:tblPr>
        <w:tblStyle w:val="TableGrid"/>
        <w:tblW w:w="0" w:type="auto"/>
        <w:tblInd w:w="855" w:type="dxa"/>
        <w:tblLook w:val="04A0" w:firstRow="1" w:lastRow="0" w:firstColumn="1" w:lastColumn="0" w:noHBand="0" w:noVBand="1"/>
      </w:tblPr>
      <w:tblGrid>
        <w:gridCol w:w="2358"/>
        <w:gridCol w:w="5310"/>
      </w:tblGrid>
      <w:tr w:rsidR="008231FA" w:rsidTr="008231FA">
        <w:tc>
          <w:tcPr>
            <w:tcW w:w="2358" w:type="dxa"/>
          </w:tcPr>
          <w:p w:rsidR="008231FA" w:rsidRPr="008231FA" w:rsidRDefault="008231FA" w:rsidP="00DC0E7F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231FA">
              <w:rPr>
                <w:rFonts w:ascii="Arial" w:hAnsi="Arial" w:cs="Arial"/>
                <w:b/>
                <w:sz w:val="36"/>
                <w:szCs w:val="36"/>
              </w:rPr>
              <w:t>Page</w:t>
            </w:r>
          </w:p>
        </w:tc>
        <w:tc>
          <w:tcPr>
            <w:tcW w:w="5310" w:type="dxa"/>
          </w:tcPr>
          <w:p w:rsidR="008231FA" w:rsidRPr="008231FA" w:rsidRDefault="008231FA" w:rsidP="00DC0E7F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231FA">
              <w:rPr>
                <w:rFonts w:ascii="Arial" w:hAnsi="Arial" w:cs="Arial"/>
                <w:b/>
                <w:sz w:val="36"/>
                <w:szCs w:val="36"/>
              </w:rPr>
              <w:t>Text</w:t>
            </w:r>
          </w:p>
        </w:tc>
      </w:tr>
      <w:tr w:rsidR="008231FA" w:rsidTr="008231FA">
        <w:tc>
          <w:tcPr>
            <w:tcW w:w="2358" w:type="dxa"/>
          </w:tcPr>
          <w:p w:rsidR="008231FA" w:rsidRPr="008231FA" w:rsidRDefault="008231FA" w:rsidP="00DC0E7F">
            <w:pPr>
              <w:rPr>
                <w:rFonts w:ascii="Arial" w:hAnsi="Arial" w:cs="Arial"/>
                <w:sz w:val="36"/>
                <w:szCs w:val="36"/>
              </w:rPr>
            </w:pPr>
            <w:r w:rsidRPr="008231FA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5310" w:type="dxa"/>
          </w:tcPr>
          <w:p w:rsidR="008231FA" w:rsidRDefault="008231FA" w:rsidP="00C61D77">
            <w:pPr>
              <w:rPr>
                <w:rFonts w:ascii="Arial" w:hAnsi="Arial" w:cs="Arial"/>
                <w:sz w:val="36"/>
                <w:szCs w:val="36"/>
              </w:rPr>
            </w:pPr>
            <w:r w:rsidRPr="008231FA">
              <w:rPr>
                <w:rFonts w:ascii="Arial" w:hAnsi="Arial" w:cs="Arial"/>
                <w:sz w:val="36"/>
                <w:szCs w:val="36"/>
              </w:rPr>
              <w:t xml:space="preserve">“I </w:t>
            </w:r>
            <w:r w:rsidR="00C61D77">
              <w:rPr>
                <w:rFonts w:ascii="Arial" w:hAnsi="Arial" w:cs="Arial"/>
                <w:sz w:val="36"/>
                <w:szCs w:val="36"/>
              </w:rPr>
              <w:t>am hungry</w:t>
            </w:r>
            <w:r w:rsidRPr="008231FA">
              <w:rPr>
                <w:rFonts w:ascii="Arial" w:hAnsi="Arial" w:cs="Arial"/>
                <w:sz w:val="36"/>
                <w:szCs w:val="36"/>
              </w:rPr>
              <w:t>,”</w:t>
            </w:r>
            <w:r w:rsidR="00C61D77">
              <w:rPr>
                <w:rFonts w:ascii="Arial" w:hAnsi="Arial" w:cs="Arial"/>
                <w:sz w:val="36"/>
                <w:szCs w:val="36"/>
              </w:rPr>
              <w:t xml:space="preserve"> said Bella.</w:t>
            </w:r>
          </w:p>
          <w:p w:rsidR="00C61D77" w:rsidRPr="008231FA" w:rsidRDefault="00C61D77" w:rsidP="00C61D7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231FA" w:rsidTr="008231FA">
        <w:tc>
          <w:tcPr>
            <w:tcW w:w="2358" w:type="dxa"/>
          </w:tcPr>
          <w:p w:rsidR="008231FA" w:rsidRPr="008231FA" w:rsidRDefault="00C61D77" w:rsidP="00DC0E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5310" w:type="dxa"/>
          </w:tcPr>
          <w:p w:rsidR="008231FA" w:rsidRDefault="00C61D77" w:rsidP="00DC0E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Bella looked in the little bowl.</w:t>
            </w:r>
          </w:p>
          <w:p w:rsidR="00C61D77" w:rsidRPr="008231FA" w:rsidRDefault="00C61D77" w:rsidP="00DC0E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“No food in here,” she said.</w:t>
            </w:r>
          </w:p>
          <w:p w:rsidR="008231FA" w:rsidRPr="008231FA" w:rsidRDefault="008231FA" w:rsidP="00DC0E7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231FA" w:rsidTr="008231FA">
        <w:tc>
          <w:tcPr>
            <w:tcW w:w="2358" w:type="dxa"/>
          </w:tcPr>
          <w:p w:rsidR="008231FA" w:rsidRPr="008231FA" w:rsidRDefault="00C61D77" w:rsidP="00DC0E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5310" w:type="dxa"/>
          </w:tcPr>
          <w:p w:rsidR="008231FA" w:rsidRDefault="00C61D77" w:rsidP="00DC0E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Bella looked in the big bowl.</w:t>
            </w:r>
          </w:p>
          <w:p w:rsidR="00C61D77" w:rsidRDefault="00C61D77" w:rsidP="00DC0E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“No food in here,” she said.</w:t>
            </w:r>
          </w:p>
          <w:p w:rsidR="00C61D77" w:rsidRPr="008231FA" w:rsidRDefault="00C61D77" w:rsidP="00DC0E7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231FA" w:rsidTr="008231FA">
        <w:tc>
          <w:tcPr>
            <w:tcW w:w="2358" w:type="dxa"/>
          </w:tcPr>
          <w:p w:rsidR="008231FA" w:rsidRPr="008231FA" w:rsidRDefault="00C61D77" w:rsidP="00DC0E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5310" w:type="dxa"/>
          </w:tcPr>
          <w:p w:rsidR="008231FA" w:rsidRDefault="00C61D77" w:rsidP="00DC0E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Bella looked and looked</w:t>
            </w:r>
          </w:p>
          <w:p w:rsidR="00C61D77" w:rsidRDefault="00C61D77" w:rsidP="00DC0E7F">
            <w:pPr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sz w:val="36"/>
                <w:szCs w:val="36"/>
              </w:rPr>
              <w:t>for</w:t>
            </w:r>
            <w:proofErr w:type="gramEnd"/>
            <w:r>
              <w:rPr>
                <w:rFonts w:ascii="Arial" w:hAnsi="Arial" w:cs="Arial"/>
                <w:sz w:val="36"/>
                <w:szCs w:val="36"/>
              </w:rPr>
              <w:t xml:space="preserve"> food.</w:t>
            </w:r>
          </w:p>
          <w:p w:rsidR="00C61D77" w:rsidRPr="008231FA" w:rsidRDefault="00C61D77" w:rsidP="00DC0E7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231FA" w:rsidTr="008231FA">
        <w:tc>
          <w:tcPr>
            <w:tcW w:w="2358" w:type="dxa"/>
          </w:tcPr>
          <w:p w:rsidR="008231FA" w:rsidRPr="008231FA" w:rsidRDefault="00C61D77" w:rsidP="00DC0E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5310" w:type="dxa"/>
          </w:tcPr>
          <w:p w:rsidR="008231FA" w:rsidRDefault="00C61D77" w:rsidP="00DC0E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Bella looked and looked</w:t>
            </w:r>
          </w:p>
          <w:p w:rsidR="00C61D77" w:rsidRDefault="00C61D77" w:rsidP="00DC0E7F">
            <w:pPr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sz w:val="36"/>
                <w:szCs w:val="36"/>
              </w:rPr>
              <w:t>and</w:t>
            </w:r>
            <w:proofErr w:type="gramEnd"/>
            <w:r>
              <w:rPr>
                <w:rFonts w:ascii="Arial" w:hAnsi="Arial" w:cs="Arial"/>
                <w:sz w:val="36"/>
                <w:szCs w:val="36"/>
              </w:rPr>
              <w:t xml:space="preserve"> looked for food.</w:t>
            </w:r>
          </w:p>
          <w:p w:rsidR="00C61D77" w:rsidRPr="008231FA" w:rsidRDefault="00C61D77" w:rsidP="00DC0E7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231FA" w:rsidTr="008231FA">
        <w:tc>
          <w:tcPr>
            <w:tcW w:w="2358" w:type="dxa"/>
          </w:tcPr>
          <w:p w:rsidR="008231FA" w:rsidRPr="008231FA" w:rsidRDefault="00C61D77" w:rsidP="00DC0E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5310" w:type="dxa"/>
          </w:tcPr>
          <w:p w:rsidR="008231FA" w:rsidRDefault="00C61D77" w:rsidP="00DC0E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Bella looked on the table.</w:t>
            </w:r>
          </w:p>
          <w:p w:rsidR="00C61D77" w:rsidRDefault="00C61D77" w:rsidP="00DC0E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“Oh!” said Bella.</w:t>
            </w:r>
          </w:p>
          <w:p w:rsidR="00C61D77" w:rsidRDefault="00C61D77" w:rsidP="00DC0E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“I can see food on the table!”</w:t>
            </w:r>
          </w:p>
          <w:p w:rsidR="00C61D77" w:rsidRPr="008231FA" w:rsidRDefault="00C61D77" w:rsidP="00DC0E7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231FA" w:rsidTr="008231FA">
        <w:tc>
          <w:tcPr>
            <w:tcW w:w="2358" w:type="dxa"/>
          </w:tcPr>
          <w:p w:rsidR="008231FA" w:rsidRPr="008231FA" w:rsidRDefault="00C61D77" w:rsidP="00DC0E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5310" w:type="dxa"/>
          </w:tcPr>
          <w:p w:rsidR="008231FA" w:rsidRDefault="00C61D77" w:rsidP="00DC0E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“Yum,” said Bella.</w:t>
            </w:r>
          </w:p>
          <w:p w:rsidR="00C61D77" w:rsidRPr="008231FA" w:rsidRDefault="00C61D77" w:rsidP="00DC0E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“Yum, yum, </w:t>
            </w:r>
            <w:r w:rsidRPr="00C61D77">
              <w:rPr>
                <w:rFonts w:ascii="Arial" w:hAnsi="Arial" w:cs="Arial"/>
                <w:b/>
                <w:sz w:val="36"/>
                <w:szCs w:val="36"/>
              </w:rPr>
              <w:t>yum</w:t>
            </w:r>
            <w:r>
              <w:rPr>
                <w:rFonts w:ascii="Arial" w:hAnsi="Arial" w:cs="Arial"/>
                <w:sz w:val="36"/>
                <w:szCs w:val="36"/>
              </w:rPr>
              <w:t>!”</w:t>
            </w:r>
          </w:p>
        </w:tc>
      </w:tr>
    </w:tbl>
    <w:p w:rsidR="00DC0E7F" w:rsidRPr="00DC0E7F" w:rsidRDefault="00DC0E7F" w:rsidP="00DC0E7F">
      <w:pPr>
        <w:tabs>
          <w:tab w:val="left" w:pos="144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DC0E7F">
        <w:rPr>
          <w:rFonts w:ascii="Arial" w:hAnsi="Arial" w:cs="Arial"/>
          <w:sz w:val="32"/>
          <w:szCs w:val="32"/>
        </w:rPr>
        <w:t xml:space="preserve"> </w:t>
      </w:r>
    </w:p>
    <w:sectPr w:rsidR="00DC0E7F" w:rsidRPr="00DC0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7F"/>
    <w:rsid w:val="00211988"/>
    <w:rsid w:val="0046640A"/>
    <w:rsid w:val="004811D7"/>
    <w:rsid w:val="005954CA"/>
    <w:rsid w:val="006F45B1"/>
    <w:rsid w:val="008231FA"/>
    <w:rsid w:val="00836A15"/>
    <w:rsid w:val="00AE7B53"/>
    <w:rsid w:val="00B12BDD"/>
    <w:rsid w:val="00C432FF"/>
    <w:rsid w:val="00C61D77"/>
    <w:rsid w:val="00C864B1"/>
    <w:rsid w:val="00D27AF7"/>
    <w:rsid w:val="00D9450F"/>
    <w:rsid w:val="00DC0E7F"/>
    <w:rsid w:val="00ED59C4"/>
    <w:rsid w:val="00F6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E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E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E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31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6A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E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E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E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31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6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oneervalleyboo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</dc:creator>
  <cp:lastModifiedBy>Durham</cp:lastModifiedBy>
  <cp:revision>2</cp:revision>
  <dcterms:created xsi:type="dcterms:W3CDTF">2016-08-25T18:18:00Z</dcterms:created>
  <dcterms:modified xsi:type="dcterms:W3CDTF">2016-08-25T18:18:00Z</dcterms:modified>
</cp:coreProperties>
</file>